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41EB" w14:textId="77777777" w:rsidR="007C2F4D" w:rsidRPr="00EC183D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6485991" wp14:editId="00A10D1C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EC990" w14:textId="77777777" w:rsidR="007C2F4D" w:rsidRPr="00B74907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4475015" w14:textId="77777777" w:rsidR="007C2F4D" w:rsidRPr="00CC7005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ED82D5D" w14:textId="77777777" w:rsidR="007C2F4D" w:rsidRPr="00CC7005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6512CD0" w14:textId="77777777" w:rsidR="007C2F4D" w:rsidRPr="00734DB2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</w:p>
    <w:p w14:paraId="23311449" w14:textId="77777777" w:rsidR="007C2F4D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E3FD93" w14:textId="77777777" w:rsidR="007C2F4D" w:rsidRDefault="007C2F4D" w:rsidP="007C2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3CE10" w14:textId="77777777" w:rsidR="007C2F4D" w:rsidRDefault="007C2F4D" w:rsidP="007C2F4D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851799" w14:textId="77777777" w:rsidR="007C2F4D" w:rsidRPr="00A645DA" w:rsidRDefault="007C2F4D" w:rsidP="007C2F4D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E735FB" w14:textId="77777777" w:rsidR="007C2F4D" w:rsidRPr="00CC7005" w:rsidRDefault="007C2F4D" w:rsidP="007C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50E9927" w14:textId="77777777" w:rsidR="007C2F4D" w:rsidRDefault="007C2F4D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4523" w14:textId="77777777" w:rsidR="007C2F4D" w:rsidRPr="00CC7005" w:rsidRDefault="007C2F4D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70CA1" w14:textId="1128C52F" w:rsidR="007C2F4D" w:rsidRPr="00B74907" w:rsidRDefault="006D7BE7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F4D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7C2F4D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3E8" w:rsidRPr="00B749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4D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53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F4D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2F4D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2F4D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FD8" w:rsidRPr="00C8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FD8" w:rsidRPr="00F3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74907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</w:p>
    <w:p w14:paraId="255C702E" w14:textId="77777777" w:rsidR="007C2F4D" w:rsidRPr="00CC7005" w:rsidRDefault="007C2F4D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4ACE2063" w14:textId="39C1D149" w:rsidR="002A6BC4" w:rsidRPr="00CC7005" w:rsidRDefault="002A6BC4" w:rsidP="002A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BD4816" w14:textId="77777777" w:rsidR="002A6BC4" w:rsidRDefault="002A6BC4" w:rsidP="002A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B5092" w14:textId="77777777" w:rsidR="00F35DCA" w:rsidRDefault="002A6BC4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главы Зеленоградского муниципального округа </w:t>
      </w:r>
    </w:p>
    <w:p w14:paraId="3B4E75BD" w14:textId="7179FEA8" w:rsidR="002A6BC4" w:rsidRDefault="00F35DCA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Р.М. Килинскене </w:t>
      </w:r>
      <w:r w:rsidR="002A6BC4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за 202</w:t>
      </w:r>
      <w:r w:rsidR="00A813E8" w:rsidRPr="00A813E8">
        <w:rPr>
          <w:rFonts w:ascii="Times New Roman" w:hAnsi="Times New Roman" w:cs="Times New Roman"/>
          <w:b/>
          <w:sz w:val="28"/>
          <w:szCs w:val="28"/>
        </w:rPr>
        <w:t>3</w:t>
      </w:r>
      <w:r w:rsidR="002A6B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C07B0DF" w14:textId="07832222" w:rsidR="002A6BC4" w:rsidRDefault="002A6BC4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131F7" w14:textId="77777777" w:rsidR="002A6BC4" w:rsidRDefault="002A6BC4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9335A" w14:textId="7AB929EC" w:rsidR="002A6BC4" w:rsidRDefault="002A6BC4" w:rsidP="002A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BF7F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заслушав и обсудив представленный главой Зеленоградского муниципального округа </w:t>
      </w:r>
      <w:r w:rsidR="00F35DCA">
        <w:rPr>
          <w:rFonts w:ascii="Times New Roman" w:hAnsi="Times New Roman" w:cs="Times New Roman"/>
          <w:sz w:val="28"/>
          <w:szCs w:val="28"/>
        </w:rPr>
        <w:t xml:space="preserve">Р.М. Килинскене </w:t>
      </w:r>
      <w:r>
        <w:rPr>
          <w:rFonts w:ascii="Times New Roman" w:hAnsi="Times New Roman" w:cs="Times New Roman"/>
          <w:sz w:val="28"/>
          <w:szCs w:val="28"/>
        </w:rPr>
        <w:t>отчет о результатах своей деятельности за 202</w:t>
      </w:r>
      <w:r w:rsidR="00A813E8" w:rsidRPr="00A81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07D3E375" w14:textId="77777777" w:rsidR="002A6BC4" w:rsidRDefault="002A6BC4" w:rsidP="002A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B839" w14:textId="3F49C592" w:rsidR="002A6BC4" w:rsidRDefault="002A6BC4" w:rsidP="002A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3AD4FCD" w14:textId="77777777" w:rsidR="002A6BC4" w:rsidRDefault="002A6BC4" w:rsidP="002A6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B574C" w14:textId="4D6687C8" w:rsidR="002A6BC4" w:rsidRDefault="002A6BC4" w:rsidP="002A6B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Зеленоградского муниципального округа </w:t>
      </w:r>
      <w:r w:rsidR="00F35DCA">
        <w:rPr>
          <w:rFonts w:ascii="Times New Roman" w:hAnsi="Times New Roman" w:cs="Times New Roman"/>
          <w:sz w:val="28"/>
          <w:szCs w:val="28"/>
        </w:rPr>
        <w:t xml:space="preserve">Р.М. Килинскене </w:t>
      </w:r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за 202</w:t>
      </w:r>
      <w:r w:rsidR="00A813E8" w:rsidRPr="00A81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1BB0C0B3" w14:textId="71DC6A99" w:rsidR="002A6BC4" w:rsidRDefault="002A6BC4" w:rsidP="002A6B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деятельность главы </w:t>
      </w:r>
      <w:r w:rsidR="00BF7F2A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D7B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7F2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35DCA">
        <w:rPr>
          <w:rFonts w:ascii="Times New Roman" w:hAnsi="Times New Roman" w:cs="Times New Roman"/>
          <w:sz w:val="28"/>
          <w:szCs w:val="28"/>
        </w:rPr>
        <w:t xml:space="preserve">Р.М. Килинскене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A813E8" w:rsidRPr="00A81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F7F2A">
        <w:rPr>
          <w:rFonts w:ascii="Times New Roman" w:hAnsi="Times New Roman" w:cs="Times New Roman"/>
          <w:sz w:val="28"/>
          <w:szCs w:val="28"/>
        </w:rPr>
        <w:t xml:space="preserve"> </w:t>
      </w:r>
      <w:r w:rsidR="00B74907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FFA59" w14:textId="77777777" w:rsidR="00BF7F2A" w:rsidRPr="004D071A" w:rsidRDefault="00BF7F2A" w:rsidP="00BF7F2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27E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3C97C8C2" w14:textId="0C4FAB98" w:rsidR="007C2F4D" w:rsidRDefault="00BF7F2A" w:rsidP="007C2F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27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7769BF1" w14:textId="77777777" w:rsidR="00F35DCA" w:rsidRDefault="00F35DCA" w:rsidP="007C2F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596B8F" w14:textId="77777777" w:rsidR="00F35DCA" w:rsidRDefault="002A6BC4" w:rsidP="00F3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CA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C382A33" w14:textId="63FECE0F" w:rsidR="002A6BC4" w:rsidRDefault="00F35DCA" w:rsidP="00F35DCA">
      <w:pPr>
        <w:autoSpaceDE w:val="0"/>
        <w:autoSpaceDN w:val="0"/>
        <w:adjustRightInd w:val="0"/>
        <w:spacing w:after="0" w:line="240" w:lineRule="auto"/>
        <w:jc w:val="both"/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Р.М. Килинскене</w:t>
      </w:r>
    </w:p>
    <w:sectPr w:rsidR="002A6BC4" w:rsidSect="00D927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8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C4"/>
    <w:rsid w:val="002A6BC4"/>
    <w:rsid w:val="00332306"/>
    <w:rsid w:val="004F45FE"/>
    <w:rsid w:val="006D7BE7"/>
    <w:rsid w:val="00753378"/>
    <w:rsid w:val="007C2F4D"/>
    <w:rsid w:val="00A813E8"/>
    <w:rsid w:val="00B25117"/>
    <w:rsid w:val="00B74907"/>
    <w:rsid w:val="00BF7F2A"/>
    <w:rsid w:val="00C87FD8"/>
    <w:rsid w:val="00D9276D"/>
    <w:rsid w:val="00F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FF17"/>
  <w15:chartTrackingRefBased/>
  <w15:docId w15:val="{C0CD4D5A-CB4C-4560-9FC7-5927C3C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Иван Советов</cp:lastModifiedBy>
  <cp:revision>17</cp:revision>
  <cp:lastPrinted>2023-02-27T12:06:00Z</cp:lastPrinted>
  <dcterms:created xsi:type="dcterms:W3CDTF">2022-02-24T08:52:00Z</dcterms:created>
  <dcterms:modified xsi:type="dcterms:W3CDTF">2024-02-28T10:01:00Z</dcterms:modified>
</cp:coreProperties>
</file>